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CF1E" w14:textId="77777777" w:rsidR="008C20D3" w:rsidRPr="00C31DE8" w:rsidRDefault="008C20D3" w:rsidP="009417B6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2ACBED" w14:textId="3BBB6AFF" w:rsidR="00BD3119" w:rsidRDefault="005D6D82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ชื่อ................................</w:t>
      </w:r>
    </w:p>
    <w:p w14:paraId="733DEE3D" w14:textId="4D4C9079" w:rsidR="00573D2E" w:rsidRDefault="005D6D82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ที่อยู่........................................................</w:t>
      </w:r>
      <w:r w:rsidR="00573D2E" w:rsidRPr="00841A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DAC935E" w14:textId="41E56532" w:rsidR="00573D2E" w:rsidRPr="00841AAF" w:rsidRDefault="005D6D82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009E3D24" w14:textId="1EB6423B" w:rsidR="00573D2E" w:rsidRPr="00841AAF" w:rsidRDefault="00573D2E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AA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</w:t>
      </w:r>
      <w:r w:rsidR="003614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ที่บัตร</w:t>
      </w:r>
      <w:r w:rsidRPr="00841AA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</w:t>
      </w:r>
      <w:r w:rsidR="003614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ชาชน </w:t>
      </w:r>
      <w:r w:rsidR="005D6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</w:t>
      </w:r>
    </w:p>
    <w:p w14:paraId="226FD941" w14:textId="5507EFAE" w:rsidR="00E04088" w:rsidRPr="00C31DE8" w:rsidRDefault="00E04088" w:rsidP="009417B6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D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 </w:t>
      </w:r>
      <w:r w:rsidR="005D6D82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14:paraId="37EE5381" w14:textId="1B0D41C4" w:rsidR="00E04088" w:rsidRPr="00982DA9" w:rsidRDefault="00E04088" w:rsidP="009417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0D9A5D" w14:textId="77777777" w:rsidR="00E04088" w:rsidRDefault="00E04088" w:rsidP="008C20D3">
      <w:pPr>
        <w:spacing w:after="0" w:line="240" w:lineRule="auto"/>
        <w:ind w:righ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04088">
        <w:rPr>
          <w:rFonts w:ascii="TH SarabunPSK" w:hAnsi="TH SarabunPSK" w:cs="TH SarabunPSK" w:hint="cs"/>
          <w:b/>
          <w:bCs/>
          <w:sz w:val="52"/>
          <w:szCs w:val="52"/>
          <w:cs/>
        </w:rPr>
        <w:t>ใบเสนอราคา</w:t>
      </w:r>
    </w:p>
    <w:p w14:paraId="3BE7A658" w14:textId="4E8B31DC" w:rsidR="00E04088" w:rsidRDefault="00255F16" w:rsidP="00255F1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55F1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6D8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0E55F87" w14:textId="77777777" w:rsidR="000626BD" w:rsidRDefault="000626BD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8E9B8E" w14:textId="6B85CF95" w:rsidR="00255F16" w:rsidRDefault="00255F16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241CD3" w:rsidRPr="001415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  <w:r w:rsidR="00E43B92" w:rsidRPr="001415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มหาวิทยาลัยราชภัฏเลย</w:t>
      </w:r>
      <w:r w:rsidRPr="000019F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2655160" w14:textId="5E98B641" w:rsidR="005840CE" w:rsidRDefault="00255F16" w:rsidP="002B2B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0626BD">
        <w:rPr>
          <w:rFonts w:ascii="TH SarabunPSK" w:hAnsi="TH SarabunPSK" w:cs="TH SarabunPSK" w:hint="cs"/>
          <w:sz w:val="32"/>
          <w:szCs w:val="32"/>
          <w:cs/>
        </w:rPr>
        <w:t>ขอเสนอราคา</w:t>
      </w:r>
      <w:r w:rsidR="008C20D3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bookmarkStart w:id="0" w:name="_Hlk133579498"/>
      <w:r w:rsidR="00806468" w:rsidRPr="00806468">
        <w:rPr>
          <w:rFonts w:ascii="TH SarabunPSK" w:hAnsi="TH SarabunPSK" w:cs="TH SarabunPSK"/>
          <w:sz w:val="32"/>
          <w:szCs w:val="32"/>
          <w:cs/>
        </w:rPr>
        <w:t>ดำเนินการ</w:t>
      </w:r>
      <w:bookmarkEnd w:id="0"/>
      <w:r w:rsidR="000019F6">
        <w:rPr>
          <w:rFonts w:ascii="TH SarabunPSK" w:hAnsi="TH SarabunPSK" w:cs="TH SarabunPSK" w:hint="cs"/>
          <w:sz w:val="32"/>
          <w:szCs w:val="32"/>
          <w:cs/>
        </w:rPr>
        <w:t>จัดทำวิดีทัศน์รายวิชา</w:t>
      </w:r>
      <w:r w:rsidR="009C2F02">
        <w:rPr>
          <w:rFonts w:ascii="TH SarabunPSK" w:hAnsi="TH SarabunPSK" w:cs="TH SarabunPSK"/>
          <w:sz w:val="32"/>
          <w:szCs w:val="32"/>
        </w:rPr>
        <w:t xml:space="preserve"> ”</w:t>
      </w:r>
      <w:r w:rsidR="00EE2575">
        <w:rPr>
          <w:rFonts w:ascii="TH SarabunPSK" w:hAnsi="TH SarabunPSK" w:cs="TH SarabunPSK" w:hint="cs"/>
          <w:sz w:val="32"/>
          <w:szCs w:val="32"/>
          <w:cs/>
        </w:rPr>
        <w:t>การเขียนโปรแกรมภาษา</w:t>
      </w:r>
      <w:proofErr w:type="spellStart"/>
      <w:r w:rsidR="00EE2575">
        <w:rPr>
          <w:rFonts w:ascii="TH SarabunPSK" w:hAnsi="TH SarabunPSK" w:cs="TH SarabunPSK" w:hint="cs"/>
          <w:sz w:val="32"/>
          <w:szCs w:val="32"/>
          <w:cs/>
        </w:rPr>
        <w:t>ไพธอน</w:t>
      </w:r>
      <w:proofErr w:type="spellEnd"/>
      <w:r w:rsidR="009C2F02">
        <w:rPr>
          <w:rFonts w:ascii="TH SarabunPSK" w:hAnsi="TH SarabunPSK" w:cs="TH SarabunPSK"/>
          <w:sz w:val="32"/>
          <w:szCs w:val="32"/>
        </w:rPr>
        <w:t>”</w:t>
      </w:r>
      <w:r w:rsidR="002B2BD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F26471" w14:textId="73A4B098" w:rsidR="00255F16" w:rsidRPr="00571B0F" w:rsidRDefault="005840CE" w:rsidP="002B2B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0646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0019F6">
        <w:rPr>
          <w:rFonts w:ascii="TH SarabunPSK" w:hAnsi="TH SarabunPSK" w:cs="TH SarabunPSK" w:hint="cs"/>
          <w:sz w:val="32"/>
          <w:szCs w:val="32"/>
          <w:cs/>
        </w:rPr>
        <w:t>ยุทธศาสตร์พัฒนาท้องถิ่น</w:t>
      </w:r>
      <w:r w:rsidR="00571B0F">
        <w:rPr>
          <w:rFonts w:ascii="TH SarabunPSK" w:hAnsi="TH SarabunPSK" w:cs="TH SarabunPSK"/>
          <w:sz w:val="32"/>
          <w:szCs w:val="32"/>
        </w:rPr>
        <w:t xml:space="preserve"> </w:t>
      </w:r>
      <w:r w:rsidR="00571B0F" w:rsidRPr="00571B0F">
        <w:rPr>
          <w:rFonts w:ascii="TH SarabunPSK" w:hAnsi="TH SarabunPSK" w:cs="TH SarabunPSK"/>
          <w:sz w:val="32"/>
          <w:szCs w:val="32"/>
        </w:rPr>
        <w:t>“</w:t>
      </w:r>
      <w:r w:rsidR="000019F6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จัดทำวิดีทัศน์ประกอบการสอนของหลักสูตรระดับปริญญาตรีบนระบบการเรียนการสอนออนไลน์แบบเปิดของมหาวิทยาลัย</w:t>
      </w:r>
      <w:r w:rsidR="000019F6">
        <w:rPr>
          <w:rFonts w:ascii="TH SarabunPSK" w:hAnsi="TH SarabunPSK" w:cs="TH SarabunPSK"/>
          <w:sz w:val="32"/>
          <w:szCs w:val="32"/>
          <w:u w:val="dotted"/>
        </w:rPr>
        <w:t xml:space="preserve"> (LRU MOOC)</w:t>
      </w:r>
      <w:r w:rsidR="00571B0F" w:rsidRPr="00571B0F">
        <w:rPr>
          <w:rFonts w:ascii="TH SarabunPSK" w:hAnsi="TH SarabunPSK" w:cs="TH SarabunPSK"/>
          <w:sz w:val="32"/>
          <w:szCs w:val="32"/>
        </w:rPr>
        <w:t>”</w:t>
      </w:r>
    </w:p>
    <w:p w14:paraId="6D03EBF6" w14:textId="77777777" w:rsidR="000626BD" w:rsidRDefault="000626BD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33" w:type="dxa"/>
        <w:tblLook w:val="04A0" w:firstRow="1" w:lastRow="0" w:firstColumn="1" w:lastColumn="0" w:noHBand="0" w:noVBand="1"/>
      </w:tblPr>
      <w:tblGrid>
        <w:gridCol w:w="724"/>
        <w:gridCol w:w="1493"/>
        <w:gridCol w:w="3448"/>
        <w:gridCol w:w="990"/>
        <w:gridCol w:w="1530"/>
        <w:gridCol w:w="1538"/>
        <w:gridCol w:w="10"/>
      </w:tblGrid>
      <w:tr w:rsidR="009417B6" w:rsidRPr="00223146" w14:paraId="2CCDCA62" w14:textId="77777777" w:rsidTr="001561B8">
        <w:trPr>
          <w:gridAfter w:val="1"/>
          <w:wAfter w:w="10" w:type="dxa"/>
          <w:trHeight w:val="554"/>
        </w:trPr>
        <w:tc>
          <w:tcPr>
            <w:tcW w:w="724" w:type="dxa"/>
          </w:tcPr>
          <w:p w14:paraId="4A801CF3" w14:textId="77777777" w:rsidR="009417B6" w:rsidRPr="001561B8" w:rsidRDefault="009417B6" w:rsidP="003F08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41" w:type="dxa"/>
            <w:gridSpan w:val="2"/>
          </w:tcPr>
          <w:p w14:paraId="2FE3755D" w14:textId="77777777" w:rsidR="009417B6" w:rsidRPr="001561B8" w:rsidRDefault="009417B6" w:rsidP="003F08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</w:tcPr>
          <w:p w14:paraId="6BE2C240" w14:textId="771427AB" w:rsidR="009417B6" w:rsidRPr="001561B8" w:rsidRDefault="008C20D3" w:rsidP="008C2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14:paraId="441A3784" w14:textId="6DA1E67C" w:rsidR="009417B6" w:rsidRPr="001561B8" w:rsidRDefault="008C20D3" w:rsidP="008C2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38" w:type="dxa"/>
          </w:tcPr>
          <w:p w14:paraId="3CD0AEC7" w14:textId="47AC102F" w:rsidR="009417B6" w:rsidRPr="001561B8" w:rsidRDefault="009417B6" w:rsidP="008C2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8C20D3" w:rsidRPr="00223146" w14:paraId="554FE189" w14:textId="77777777" w:rsidTr="008676DF">
        <w:trPr>
          <w:gridAfter w:val="1"/>
          <w:wAfter w:w="10" w:type="dxa"/>
        </w:trPr>
        <w:tc>
          <w:tcPr>
            <w:tcW w:w="9723" w:type="dxa"/>
            <w:gridSpan w:val="6"/>
          </w:tcPr>
          <w:p w14:paraId="04011903" w14:textId="2788CE89" w:rsidR="00806468" w:rsidRPr="00CC6F94" w:rsidRDefault="008C20D3" w:rsidP="00806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1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</w:t>
            </w:r>
            <w:r w:rsidR="00806468" w:rsidRPr="001561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จ้างเหมา</w:t>
            </w:r>
            <w:r w:rsidR="00CC6F94" w:rsidRPr="0080646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CC6F9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จัดทำวิดีทัศน์รายวิชา</w:t>
            </w:r>
            <w:r w:rsidR="009C2F02">
              <w:rPr>
                <w:rFonts w:ascii="TH SarabunPSK" w:hAnsi="TH SarabunPSK" w:cs="TH SarabunPSK"/>
                <w:sz w:val="32"/>
                <w:szCs w:val="32"/>
              </w:rPr>
              <w:t xml:space="preserve"> ”</w:t>
            </w:r>
            <w:r w:rsidR="00EE257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การเขียนโปรแกรมภาษา</w:t>
            </w:r>
            <w:proofErr w:type="spellStart"/>
            <w:r w:rsidR="00EE2575">
              <w:rPr>
                <w:rFonts w:ascii="TH SarabunPSK" w:hAnsi="TH SarabunPSK" w:cs="TH SarabunPSK" w:hint="cs"/>
                <w:sz w:val="32"/>
                <w:szCs w:val="32"/>
                <w:cs/>
              </w:rPr>
              <w:t>ไพธอน</w:t>
            </w:r>
            <w:proofErr w:type="spellEnd"/>
            <w:r w:rsidR="009C2F0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14:paraId="5C4EC7B2" w14:textId="3CBD61D9" w:rsidR="008C20D3" w:rsidRDefault="00CC6F94" w:rsidP="0080646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โครงการยุทธศาสตร์พัฒนาท้องถิ่น</w:t>
            </w:r>
            <w:r w:rsidR="00806468" w:rsidRPr="001561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“</w:t>
            </w:r>
            <w:r w:rsidRPr="00CC6F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โครงการจัดทำวิดีทัศน์ประกอบการสอนของหลักสูตรระดับปริญญาตรี</w:t>
            </w:r>
            <w:r w:rsidR="00164B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CC6F9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บนระบบการเรียนการสอนออนไลน์แบบเปิดของมหาวิทยาลัย (</w:t>
            </w:r>
            <w:r w:rsidRPr="00CC6F94">
              <w:rPr>
                <w:rFonts w:ascii="TH SarabunPSK" w:hAnsi="TH SarabunPSK" w:cs="TH SarabunPSK"/>
                <w:color w:val="000000"/>
                <w:sz w:val="32"/>
                <w:szCs w:val="32"/>
              </w:rPr>
              <w:t>LRU MOOC)</w:t>
            </w:r>
            <w:r w:rsidR="00806468" w:rsidRPr="001561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”</w:t>
            </w:r>
          </w:p>
        </w:tc>
      </w:tr>
      <w:tr w:rsidR="00EE2575" w:rsidRPr="003E2118" w14:paraId="1D1845D6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00F6384B" w14:textId="10CD9C84" w:rsidR="00EE2575" w:rsidRPr="00EA471C" w:rsidRDefault="00D30DA9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1" w:type="dxa"/>
            <w:gridSpan w:val="2"/>
            <w:vAlign w:val="bottom"/>
          </w:tcPr>
          <w:p w14:paraId="00DA4F2B" w14:textId="6DE152C6" w:rsidR="00EE2575" w:rsidRPr="00EA471C" w:rsidRDefault="00EE2575" w:rsidP="00EE2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ค่าจ้างถ่ายทำวีดีโอภาพเคลื่อนไหว </w:t>
            </w:r>
            <w:bookmarkStart w:id="1" w:name="_Hlk133579766"/>
            <w:r w:rsidRPr="00EA471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ให้สอดคล้องกับโครงร่างโดยให้มีเนื้อหาความยาวของวิดีทัศน์รวมตลอดรายวิชาไม่น้อยกว่า</w:t>
            </w:r>
            <w:r w:rsidRPr="00EA47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EA471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A471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  <w:bookmarkEnd w:id="1"/>
            <w:r w:rsidRPr="00EA47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ในรูปแบบไฟล์</w:t>
            </w:r>
            <w:r w:rsidRPr="00EA471C">
              <w:rPr>
                <w:rFonts w:ascii="TH SarabunPSK" w:hAnsi="TH SarabunPSK" w:cs="TH SarabunPSK"/>
                <w:sz w:val="32"/>
                <w:szCs w:val="32"/>
              </w:rPr>
              <w:t xml:space="preserve"> mp4 </w:t>
            </w:r>
            <w:r w:rsidRPr="00EA47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proofErr w:type="spellStart"/>
            <w:r w:rsidRPr="00EA471C">
              <w:rPr>
                <w:rFonts w:ascii="TH SarabunPSK" w:hAnsi="TH SarabunPSK" w:cs="TH SarabunPSK"/>
                <w:sz w:val="32"/>
                <w:szCs w:val="32"/>
              </w:rPr>
              <w:t>mkv</w:t>
            </w:r>
            <w:proofErr w:type="spellEnd"/>
          </w:p>
        </w:tc>
        <w:tc>
          <w:tcPr>
            <w:tcW w:w="990" w:type="dxa"/>
          </w:tcPr>
          <w:p w14:paraId="31FA2B99" w14:textId="12061E6E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30" w:type="dxa"/>
          </w:tcPr>
          <w:p w14:paraId="521BE7C2" w14:textId="45B88900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538" w:type="dxa"/>
          </w:tcPr>
          <w:p w14:paraId="1396D93A" w14:textId="1125E0C5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EE2575" w:rsidRPr="003E2118" w14:paraId="3CB5912A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1EE4A8CF" w14:textId="2CFD93A6" w:rsidR="00EE2575" w:rsidRPr="00EA471C" w:rsidRDefault="00D30DA9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1" w:type="dxa"/>
            <w:gridSpan w:val="2"/>
            <w:vAlign w:val="bottom"/>
          </w:tcPr>
          <w:p w14:paraId="452CD08F" w14:textId="009460E1" w:rsidR="00EE2575" w:rsidRPr="00EA471C" w:rsidRDefault="00EE2575" w:rsidP="00EE2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ค่าจ้างตัดต่อวิดีทัศน์ ลำดับภาพสื่อวิดิทัศน์</w:t>
            </w:r>
          </w:p>
        </w:tc>
        <w:tc>
          <w:tcPr>
            <w:tcW w:w="990" w:type="dxa"/>
          </w:tcPr>
          <w:p w14:paraId="6349E31A" w14:textId="736C6CE2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งาน</w:t>
            </w:r>
          </w:p>
        </w:tc>
        <w:tc>
          <w:tcPr>
            <w:tcW w:w="1530" w:type="dxa"/>
          </w:tcPr>
          <w:p w14:paraId="249A3E87" w14:textId="20F56219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538" w:type="dxa"/>
          </w:tcPr>
          <w:p w14:paraId="4C5D91F7" w14:textId="493D6095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EE2575" w:rsidRPr="003E2118" w14:paraId="7085A05E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7F08D889" w14:textId="42C98ABD" w:rsidR="00EE2575" w:rsidRPr="00EA471C" w:rsidRDefault="00D30DA9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1" w:type="dxa"/>
            <w:gridSpan w:val="2"/>
            <w:vAlign w:val="bottom"/>
          </w:tcPr>
          <w:p w14:paraId="11680E36" w14:textId="3E030212" w:rsidR="00EE2575" w:rsidRDefault="00EE2575" w:rsidP="00EE2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ค่าจ้างตัดต่อเสียงคำแปลและคำบรรยาย</w:t>
            </w:r>
          </w:p>
        </w:tc>
        <w:tc>
          <w:tcPr>
            <w:tcW w:w="990" w:type="dxa"/>
          </w:tcPr>
          <w:p w14:paraId="5FF5ECA1" w14:textId="402BA877" w:rsidR="00EE2575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งาน</w:t>
            </w:r>
          </w:p>
        </w:tc>
        <w:tc>
          <w:tcPr>
            <w:tcW w:w="1530" w:type="dxa"/>
          </w:tcPr>
          <w:p w14:paraId="7883D379" w14:textId="0D5382C8" w:rsidR="00EE2575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538" w:type="dxa"/>
          </w:tcPr>
          <w:p w14:paraId="7454B3E0" w14:textId="23C59197" w:rsidR="00EE2575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6A6860" w:rsidRPr="003E2118" w14:paraId="10192C4C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75FD56A9" w14:textId="07ACF20D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1" w:type="dxa"/>
            <w:gridSpan w:val="2"/>
            <w:vAlign w:val="bottom"/>
          </w:tcPr>
          <w:p w14:paraId="12F29652" w14:textId="042B80BE" w:rsidR="006A6860" w:rsidRPr="003E2118" w:rsidRDefault="006A6860" w:rsidP="006A6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11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3E211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E21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หนดยืนราคา </w:t>
            </w:r>
            <w:r w:rsidRPr="003E211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E2118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นับจากวันเสนอราคา</w:t>
            </w:r>
          </w:p>
        </w:tc>
        <w:tc>
          <w:tcPr>
            <w:tcW w:w="990" w:type="dxa"/>
          </w:tcPr>
          <w:p w14:paraId="1B29AD72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F7D8441" w14:textId="2303978F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2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38" w:type="dxa"/>
          </w:tcPr>
          <w:p w14:paraId="0D47A1DC" w14:textId="539EEE29" w:rsidR="006A6860" w:rsidRPr="003E2118" w:rsidRDefault="00D30DA9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="006A6860" w:rsidRPr="003E21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6A6860" w:rsidRPr="00223146" w14:paraId="76CC9682" w14:textId="77777777" w:rsidTr="001561B8">
        <w:trPr>
          <w:trHeight w:val="698"/>
        </w:trPr>
        <w:tc>
          <w:tcPr>
            <w:tcW w:w="724" w:type="dxa"/>
            <w:vAlign w:val="center"/>
          </w:tcPr>
          <w:p w14:paraId="473BEC52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14:paraId="0C84351B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68" w:type="dxa"/>
            <w:gridSpan w:val="3"/>
            <w:vAlign w:val="center"/>
          </w:tcPr>
          <w:p w14:paraId="60E5EDDD" w14:textId="721D28FC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2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ตัวหนังสือ</w:t>
            </w:r>
            <w:r w:rsidR="001828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="002F7B93" w:rsidRPr="002F7B9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="002F7B9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>-</w:t>
            </w:r>
            <w:r w:rsidR="00D30DA9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>หนึ่งหมื่นห้าพันบาทถ้วน</w:t>
            </w:r>
            <w:r w:rsidR="002F7B9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>-</w:t>
            </w:r>
            <w:r w:rsidR="001828B7" w:rsidRPr="001828B7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="001828B7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3E2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14:paraId="6FE31C96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1B6E859" w14:textId="487F0BA0" w:rsidR="00F00C10" w:rsidRDefault="00F00C10"/>
    <w:p w14:paraId="4CEDD882" w14:textId="77777777" w:rsidR="00465D4F" w:rsidRDefault="00465D4F"/>
    <w:p w14:paraId="6D032B0A" w14:textId="77777777" w:rsidR="007A671A" w:rsidRDefault="007A671A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970669" w14:textId="77777777" w:rsidR="000626BD" w:rsidRDefault="00C01FA3" w:rsidP="00C01FA3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</w:t>
      </w:r>
    </w:p>
    <w:p w14:paraId="15DDBF31" w14:textId="6D906576" w:rsidR="00C01FA3" w:rsidRPr="00810FA3" w:rsidRDefault="00C01FA3" w:rsidP="00841AAF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810FA3">
        <w:rPr>
          <w:rFonts w:ascii="TH SarabunPSK" w:hAnsi="TH SarabunPSK" w:cs="TH SarabunPSK" w:hint="cs"/>
          <w:sz w:val="32"/>
          <w:szCs w:val="32"/>
          <w:cs/>
        </w:rPr>
        <w:t>(</w:t>
      </w:r>
      <w:r w:rsidR="00841AAF" w:rsidRPr="00810F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640D">
        <w:rPr>
          <w:rFonts w:ascii="TH SarabunPSK" w:hAnsi="TH SarabunPSK" w:cs="TH SarabunPSK"/>
          <w:sz w:val="32"/>
          <w:szCs w:val="32"/>
        </w:rPr>
        <w:t xml:space="preserve">  </w:t>
      </w:r>
      <w:r w:rsidR="00841AAF" w:rsidRPr="00810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="00C7640D" w:rsidRPr="00C764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764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80A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10F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93C1C6" w14:textId="2540D6E3" w:rsidR="00383126" w:rsidRPr="003E2118" w:rsidRDefault="003F001C" w:rsidP="003E2118">
      <w:pPr>
        <w:spacing w:after="0" w:line="240" w:lineRule="auto"/>
        <w:ind w:left="6480"/>
        <w:rPr>
          <w:rFonts w:ascii="TH SarabunPSK" w:hAnsi="TH SarabunPSK" w:cs="TH SarabunPSK"/>
          <w:b/>
          <w:bCs/>
          <w:sz w:val="32"/>
          <w:szCs w:val="32"/>
        </w:rPr>
      </w:pPr>
      <w:r w:rsidRPr="00501E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1EF7">
        <w:rPr>
          <w:rFonts w:ascii="TH SarabunPSK" w:hAnsi="TH SarabunPSK" w:cs="TH SarabunPSK"/>
          <w:sz w:val="32"/>
          <w:szCs w:val="32"/>
        </w:rPr>
        <w:t xml:space="preserve">   </w:t>
      </w:r>
      <w:r w:rsidRPr="00501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A3" w:rsidRPr="00501EF7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ผู้เสนอราคา</w:t>
      </w:r>
    </w:p>
    <w:sectPr w:rsidR="00383126" w:rsidRPr="003E2118" w:rsidSect="008C20D3">
      <w:pgSz w:w="11906" w:h="16838"/>
      <w:pgMar w:top="426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88"/>
    <w:rsid w:val="000019F6"/>
    <w:rsid w:val="00027AF8"/>
    <w:rsid w:val="0004036C"/>
    <w:rsid w:val="0005017A"/>
    <w:rsid w:val="000626BD"/>
    <w:rsid w:val="000D5A8B"/>
    <w:rsid w:val="000F11A7"/>
    <w:rsid w:val="001415C4"/>
    <w:rsid w:val="001561B8"/>
    <w:rsid w:val="00164B91"/>
    <w:rsid w:val="001828B7"/>
    <w:rsid w:val="001F27BE"/>
    <w:rsid w:val="00223146"/>
    <w:rsid w:val="00241CD3"/>
    <w:rsid w:val="00255F16"/>
    <w:rsid w:val="002B2BDE"/>
    <w:rsid w:val="002F7B93"/>
    <w:rsid w:val="00361490"/>
    <w:rsid w:val="00383126"/>
    <w:rsid w:val="003E2118"/>
    <w:rsid w:val="003F001C"/>
    <w:rsid w:val="003F08A0"/>
    <w:rsid w:val="004135A5"/>
    <w:rsid w:val="00465D4F"/>
    <w:rsid w:val="00470B3D"/>
    <w:rsid w:val="00501EF7"/>
    <w:rsid w:val="00571B0F"/>
    <w:rsid w:val="00573D2E"/>
    <w:rsid w:val="005840CE"/>
    <w:rsid w:val="005B212E"/>
    <w:rsid w:val="005C01E9"/>
    <w:rsid w:val="005D6D82"/>
    <w:rsid w:val="006A6860"/>
    <w:rsid w:val="006E7F6B"/>
    <w:rsid w:val="0074298E"/>
    <w:rsid w:val="007463FF"/>
    <w:rsid w:val="00755E1A"/>
    <w:rsid w:val="00756E4E"/>
    <w:rsid w:val="007A671A"/>
    <w:rsid w:val="007B4EBF"/>
    <w:rsid w:val="00804D67"/>
    <w:rsid w:val="00806468"/>
    <w:rsid w:val="00810FA3"/>
    <w:rsid w:val="00830F78"/>
    <w:rsid w:val="00841AAF"/>
    <w:rsid w:val="00845881"/>
    <w:rsid w:val="00887510"/>
    <w:rsid w:val="008A3B62"/>
    <w:rsid w:val="008B37E1"/>
    <w:rsid w:val="008C20D3"/>
    <w:rsid w:val="008F389E"/>
    <w:rsid w:val="00903021"/>
    <w:rsid w:val="009273A8"/>
    <w:rsid w:val="00930F99"/>
    <w:rsid w:val="009417B6"/>
    <w:rsid w:val="0095745F"/>
    <w:rsid w:val="00982DA9"/>
    <w:rsid w:val="009835E7"/>
    <w:rsid w:val="009C2F02"/>
    <w:rsid w:val="00A80A28"/>
    <w:rsid w:val="00AE13F3"/>
    <w:rsid w:val="00AF75A9"/>
    <w:rsid w:val="00B02AA8"/>
    <w:rsid w:val="00B2557F"/>
    <w:rsid w:val="00B9128B"/>
    <w:rsid w:val="00BB0A52"/>
    <w:rsid w:val="00BC54D6"/>
    <w:rsid w:val="00BD3119"/>
    <w:rsid w:val="00BD6CA5"/>
    <w:rsid w:val="00C01FA3"/>
    <w:rsid w:val="00C31DE8"/>
    <w:rsid w:val="00C7640D"/>
    <w:rsid w:val="00CC6F94"/>
    <w:rsid w:val="00CE298D"/>
    <w:rsid w:val="00D30DA9"/>
    <w:rsid w:val="00E04088"/>
    <w:rsid w:val="00E3193B"/>
    <w:rsid w:val="00E43B92"/>
    <w:rsid w:val="00E63DF8"/>
    <w:rsid w:val="00E700EA"/>
    <w:rsid w:val="00EA471C"/>
    <w:rsid w:val="00EE2575"/>
    <w:rsid w:val="00F00C10"/>
    <w:rsid w:val="00F115AF"/>
    <w:rsid w:val="00F51060"/>
    <w:rsid w:val="00F72E6C"/>
    <w:rsid w:val="00F90BAD"/>
    <w:rsid w:val="00FD2AE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E2A0"/>
  <w15:chartTrackingRefBased/>
  <w15:docId w15:val="{4C1D4261-3B11-4E24-B757-D280712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0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0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</cp:revision>
  <cp:lastPrinted>2024-07-12T07:54:00Z</cp:lastPrinted>
  <dcterms:created xsi:type="dcterms:W3CDTF">2024-08-16T03:55:00Z</dcterms:created>
  <dcterms:modified xsi:type="dcterms:W3CDTF">2024-08-26T04:01:00Z</dcterms:modified>
</cp:coreProperties>
</file>